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9DCA" w14:textId="5BA8CC0B" w:rsidR="00B203D1" w:rsidRDefault="0093335B">
      <w:r w:rsidRPr="0093335B">
        <w:rPr>
          <w:noProof/>
        </w:rPr>
        <w:drawing>
          <wp:anchor distT="0" distB="0" distL="114300" distR="114300" simplePos="0" relativeHeight="251658240" behindDoc="0" locked="0" layoutInCell="1" allowOverlap="1" wp14:anchorId="75A8AB31" wp14:editId="6479794D">
            <wp:simplePos x="0" y="0"/>
            <wp:positionH relativeFrom="margin">
              <wp:align>center</wp:align>
            </wp:positionH>
            <wp:positionV relativeFrom="paragraph">
              <wp:posOffset>-570052</wp:posOffset>
            </wp:positionV>
            <wp:extent cx="5632704" cy="1119888"/>
            <wp:effectExtent l="0" t="0" r="6350" b="4445"/>
            <wp:wrapNone/>
            <wp:docPr id="526492364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2364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1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8318" w14:textId="77777777" w:rsidR="0093335B" w:rsidRDefault="0093335B"/>
    <w:p w14:paraId="605C37FF" w14:textId="43AAEEFC" w:rsidR="00EC0B2F" w:rsidRDefault="00D32C03" w:rsidP="00EC0B2F">
      <w:pPr>
        <w:rPr>
          <w:sz w:val="44"/>
        </w:rPr>
      </w:pPr>
      <w:r>
        <w:rPr>
          <w:sz w:val="44"/>
        </w:rPr>
        <w:t>Shower</w:t>
      </w:r>
      <w:r w:rsidR="00EC0B2F">
        <w:rPr>
          <w:sz w:val="44"/>
        </w:rPr>
        <w:t xml:space="preserve"> Script</w:t>
      </w:r>
    </w:p>
    <w:p w14:paraId="2DE9F505" w14:textId="1B2D0752" w:rsidR="001067AD" w:rsidRDefault="001067AD" w:rsidP="00EC0B2F">
      <w:pPr>
        <w:rPr>
          <w:b/>
          <w:i/>
        </w:rPr>
      </w:pPr>
      <w:r>
        <w:rPr>
          <w:b/>
          <w:i/>
        </w:rPr>
        <w:t>Good morning/afternoon</w:t>
      </w:r>
      <w:r w:rsidR="00CA0FF8">
        <w:rPr>
          <w:b/>
          <w:i/>
        </w:rPr>
        <w:t xml:space="preserve"> welcome to North Glass, you’re speaking with…</w:t>
      </w:r>
    </w:p>
    <w:p w14:paraId="22B2B2D7" w14:textId="4EC767A3" w:rsidR="00CA0FF8" w:rsidRDefault="00CA0FF8" w:rsidP="00EC0B2F">
      <w:pPr>
        <w:rPr>
          <w:b/>
          <w:i/>
        </w:rPr>
      </w:pPr>
      <w:r>
        <w:rPr>
          <w:b/>
          <w:i/>
        </w:rPr>
        <w:t xml:space="preserve">Just so I can help you best, can </w:t>
      </w:r>
      <w:r w:rsidR="001E2BD1">
        <w:rPr>
          <w:b/>
          <w:i/>
        </w:rPr>
        <w:t>I ask you a couple of quick questions?</w:t>
      </w:r>
    </w:p>
    <w:p w14:paraId="53BE9011" w14:textId="7BD6C8BE" w:rsidR="001E2BD1" w:rsidRDefault="001E2BD1" w:rsidP="00EC0B2F">
      <w:pPr>
        <w:rPr>
          <w:b/>
          <w:i/>
        </w:rPr>
      </w:pPr>
      <w:r>
        <w:rPr>
          <w:b/>
          <w:i/>
        </w:rPr>
        <w:t>Have we done some work for you before?</w:t>
      </w:r>
    </w:p>
    <w:p w14:paraId="23A69043" w14:textId="0636624B" w:rsidR="00E549A3" w:rsidRDefault="00E549A3" w:rsidP="00EC0B2F">
      <w:pPr>
        <w:rPr>
          <w:bCs/>
          <w:i/>
        </w:rPr>
      </w:pPr>
      <w:r>
        <w:rPr>
          <w:b/>
          <w:i/>
        </w:rPr>
        <w:t xml:space="preserve">NO </w:t>
      </w:r>
      <w:r w:rsidRPr="00212BE1">
        <w:rPr>
          <w:bCs/>
          <w:i/>
        </w:rPr>
        <w:t xml:space="preserve">– </w:t>
      </w:r>
      <w:r w:rsidR="00423585" w:rsidRPr="00212BE1">
        <w:rPr>
          <w:bCs/>
          <w:i/>
        </w:rPr>
        <w:t xml:space="preserve">Can get some </w:t>
      </w:r>
      <w:r w:rsidR="000509F0" w:rsidRPr="00212BE1">
        <w:rPr>
          <w:bCs/>
          <w:i/>
        </w:rPr>
        <w:t>details please?</w:t>
      </w:r>
      <w:r>
        <w:rPr>
          <w:bCs/>
          <w:i/>
        </w:rPr>
        <w:tab/>
      </w:r>
      <w:r>
        <w:rPr>
          <w:bCs/>
          <w:i/>
        </w:rPr>
        <w:tab/>
      </w:r>
      <w:r w:rsidR="00CE7A47">
        <w:rPr>
          <w:bCs/>
          <w:i/>
        </w:rPr>
        <w:t xml:space="preserve">   </w:t>
      </w:r>
      <w:r w:rsidR="00212BE1">
        <w:rPr>
          <w:bCs/>
          <w:i/>
        </w:rPr>
        <w:t xml:space="preserve"> </w:t>
      </w:r>
      <w:r w:rsidR="00CC1F57">
        <w:rPr>
          <w:bCs/>
          <w:i/>
        </w:rPr>
        <w:tab/>
      </w:r>
      <w:r>
        <w:rPr>
          <w:b/>
          <w:i/>
        </w:rPr>
        <w:t xml:space="preserve">YES </w:t>
      </w:r>
      <w:r w:rsidR="000E085F" w:rsidRPr="00212BE1">
        <w:rPr>
          <w:bCs/>
          <w:i/>
        </w:rPr>
        <w:t>–</w:t>
      </w:r>
      <w:r w:rsidRPr="00212BE1">
        <w:rPr>
          <w:bCs/>
          <w:i/>
        </w:rPr>
        <w:t xml:space="preserve"> </w:t>
      </w:r>
      <w:r w:rsidR="000E085F" w:rsidRPr="00212BE1">
        <w:rPr>
          <w:bCs/>
          <w:i/>
        </w:rPr>
        <w:t>C</w:t>
      </w:r>
      <w:r w:rsidR="00212BE1" w:rsidRPr="00212BE1">
        <w:rPr>
          <w:bCs/>
          <w:i/>
        </w:rPr>
        <w:t>an I c</w:t>
      </w:r>
      <w:r w:rsidR="000E085F" w:rsidRPr="00212BE1">
        <w:rPr>
          <w:bCs/>
          <w:i/>
        </w:rPr>
        <w:t xml:space="preserve">onfirm </w:t>
      </w:r>
      <w:r w:rsidR="000509F0" w:rsidRPr="00212BE1">
        <w:rPr>
          <w:bCs/>
          <w:i/>
        </w:rPr>
        <w:t>we have the right details?</w:t>
      </w:r>
    </w:p>
    <w:p w14:paraId="275F17AC" w14:textId="510813D8" w:rsidR="00CC1F57" w:rsidRDefault="00CC1F57" w:rsidP="00EC0B2F">
      <w:pPr>
        <w:rPr>
          <w:b/>
          <w:i/>
        </w:rPr>
      </w:pPr>
      <w:r>
        <w:rPr>
          <w:bCs/>
          <w:i/>
        </w:rPr>
        <w:t xml:space="preserve">(Fill in the </w:t>
      </w:r>
      <w:r w:rsidR="00AD4C08">
        <w:rPr>
          <w:bCs/>
          <w:i/>
        </w:rPr>
        <w:t>“n</w:t>
      </w:r>
      <w:r>
        <w:rPr>
          <w:bCs/>
          <w:i/>
        </w:rPr>
        <w:t>ew customer</w:t>
      </w:r>
      <w:r w:rsidR="00AD4C08">
        <w:rPr>
          <w:bCs/>
          <w:i/>
        </w:rPr>
        <w:t>”</w:t>
      </w:r>
      <w:r>
        <w:rPr>
          <w:bCs/>
          <w:i/>
        </w:rPr>
        <w:t xml:space="preserve"> details in Tradify)</w:t>
      </w:r>
      <w:r>
        <w:rPr>
          <w:bCs/>
          <w:i/>
        </w:rPr>
        <w:tab/>
      </w:r>
      <w:r>
        <w:rPr>
          <w:bCs/>
          <w:i/>
        </w:rPr>
        <w:tab/>
        <w:t>(Confirm the details we have on file)</w:t>
      </w:r>
    </w:p>
    <w:p w14:paraId="218EB0FB" w14:textId="77777777" w:rsidR="00CE7A47" w:rsidRDefault="00CE7A47" w:rsidP="00EC0B2F">
      <w:pPr>
        <w:rPr>
          <w:b/>
          <w:i/>
        </w:rPr>
      </w:pPr>
    </w:p>
    <w:p w14:paraId="77D24FE9" w14:textId="77777777" w:rsidR="00074CEC" w:rsidRDefault="003F521D" w:rsidP="00EC0B2F">
      <w:pPr>
        <w:rPr>
          <w:b/>
          <w:i/>
        </w:rPr>
      </w:pPr>
      <w:r>
        <w:rPr>
          <w:b/>
          <w:i/>
        </w:rPr>
        <w:t xml:space="preserve">Tell me how </w:t>
      </w:r>
      <w:r w:rsidR="003961DA">
        <w:rPr>
          <w:b/>
          <w:i/>
        </w:rPr>
        <w:t>we can</w:t>
      </w:r>
      <w:r>
        <w:rPr>
          <w:b/>
          <w:i/>
        </w:rPr>
        <w:t xml:space="preserve"> help you today</w:t>
      </w:r>
      <w:r w:rsidR="00CE7A47">
        <w:rPr>
          <w:b/>
          <w:i/>
        </w:rPr>
        <w:t xml:space="preserve">? </w:t>
      </w:r>
      <w:r w:rsidR="00760D35">
        <w:rPr>
          <w:b/>
          <w:i/>
        </w:rPr>
        <w:t xml:space="preserve">… </w:t>
      </w:r>
    </w:p>
    <w:p w14:paraId="75C0FF81" w14:textId="48A6847B" w:rsidR="00CE7A47" w:rsidRDefault="00D74346" w:rsidP="00EC0B2F">
      <w:pPr>
        <w:rPr>
          <w:bCs/>
          <w:i/>
        </w:rPr>
      </w:pPr>
      <w:r>
        <w:rPr>
          <w:b/>
          <w:i/>
        </w:rPr>
        <w:t>Yes, we can</w:t>
      </w:r>
      <w:r w:rsidR="00760D35">
        <w:rPr>
          <w:b/>
          <w:i/>
        </w:rPr>
        <w:t xml:space="preserve"> help you</w:t>
      </w:r>
      <w:r w:rsidR="00941A8D">
        <w:rPr>
          <w:b/>
          <w:i/>
        </w:rPr>
        <w:t xml:space="preserve"> </w:t>
      </w:r>
      <w:r>
        <w:rPr>
          <w:b/>
          <w:i/>
        </w:rPr>
        <w:t xml:space="preserve">with your shower, </w:t>
      </w:r>
      <w:r w:rsidR="00941A8D">
        <w:rPr>
          <w:b/>
          <w:i/>
        </w:rPr>
        <w:t>can I ask you a few questions</w:t>
      </w:r>
      <w:r w:rsidR="004139D2">
        <w:rPr>
          <w:b/>
          <w:i/>
        </w:rPr>
        <w:t xml:space="preserve"> </w:t>
      </w:r>
      <w:r w:rsidR="009626C5">
        <w:rPr>
          <w:b/>
          <w:i/>
        </w:rPr>
        <w:t>so we can send you an estimate</w:t>
      </w:r>
      <w:r w:rsidR="00941A8D">
        <w:rPr>
          <w:b/>
          <w:i/>
        </w:rPr>
        <w:t>?</w:t>
      </w:r>
    </w:p>
    <w:p w14:paraId="679AE4EE" w14:textId="0DA68DD0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 xml:space="preserve"> What </w:t>
      </w:r>
      <w:r w:rsidR="009626C5">
        <w:rPr>
          <w:rFonts w:eastAsia="Times New Roman" w:cs="Arial"/>
          <w:kern w:val="0"/>
          <w:sz w:val="20"/>
          <w:szCs w:val="20"/>
          <w14:ligatures w14:val="none"/>
        </w:rPr>
        <w:t>type of Shower are you needing</w:t>
      </w:r>
      <w:r w:rsidRPr="003961DA">
        <w:rPr>
          <w:rFonts w:eastAsia="Times New Roman" w:cs="Arial"/>
          <w:kern w:val="0"/>
          <w:sz w:val="20"/>
          <w:szCs w:val="20"/>
          <w14:ligatures w14:val="none"/>
        </w:rPr>
        <w:t xml:space="preserve">?  </w:t>
      </w:r>
      <w:r w:rsidR="009626C5">
        <w:rPr>
          <w:rFonts w:eastAsia="Times New Roman" w:cs="Arial"/>
          <w:kern w:val="0"/>
          <w:sz w:val="20"/>
          <w:szCs w:val="20"/>
          <w14:ligatures w14:val="none"/>
        </w:rPr>
        <w:t xml:space="preserve">Screen / Corner / Inline / </w:t>
      </w:r>
      <w:r w:rsidR="00D32572">
        <w:rPr>
          <w:rFonts w:eastAsia="Times New Roman" w:cs="Arial"/>
          <w:kern w:val="0"/>
          <w:sz w:val="20"/>
          <w:szCs w:val="20"/>
          <w14:ligatures w14:val="none"/>
        </w:rPr>
        <w:t>Sliding</w:t>
      </w:r>
    </w:p>
    <w:p w14:paraId="020FC7CF" w14:textId="2E64D584" w:rsidR="003961DA" w:rsidRPr="004139D2" w:rsidRDefault="003961DA" w:rsidP="00413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</w:t>
      </w:r>
      <w:r w:rsidR="00B952D4">
        <w:rPr>
          <w:rFonts w:eastAsia="Times New Roman" w:cs="Arial"/>
          <w:kern w:val="0"/>
          <w:sz w:val="20"/>
          <w:szCs w:val="20"/>
          <w14:ligatures w14:val="none"/>
        </w:rPr>
        <w:t>Approximately what size?</w:t>
      </w:r>
    </w:p>
    <w:p w14:paraId="3270F344" w14:textId="25562D23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</w:t>
      </w:r>
      <w:r w:rsidR="00B952D4">
        <w:rPr>
          <w:rFonts w:eastAsia="Times New Roman" w:cs="Arial"/>
          <w:kern w:val="0"/>
          <w:sz w:val="20"/>
          <w:szCs w:val="20"/>
          <w14:ligatures w14:val="none"/>
        </w:rPr>
        <w:t>Do you have a colour preference for the hardware?</w:t>
      </w:r>
    </w:p>
    <w:p w14:paraId="323151D8" w14:textId="158CC090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</w:t>
      </w:r>
      <w:r w:rsidR="00B952D4">
        <w:rPr>
          <w:rFonts w:eastAsia="Times New Roman" w:cs="Arial"/>
          <w:kern w:val="0"/>
          <w:sz w:val="20"/>
          <w:szCs w:val="20"/>
          <w14:ligatures w14:val="none"/>
        </w:rPr>
        <w:t>Do you require any corner shelves?</w:t>
      </w:r>
    </w:p>
    <w:p w14:paraId="291DA9A8" w14:textId="527617FD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</w:t>
      </w:r>
      <w:r w:rsidR="00B952D4">
        <w:rPr>
          <w:rFonts w:eastAsia="Times New Roman" w:cs="Arial"/>
          <w:kern w:val="0"/>
          <w:sz w:val="20"/>
          <w:szCs w:val="20"/>
          <w14:ligatures w14:val="none"/>
        </w:rPr>
        <w:t>Is the shower ready to be measured / ETA?</w:t>
      </w:r>
    </w:p>
    <w:p w14:paraId="60B79459" w14:textId="22E29C03" w:rsidR="00DB60B0" w:rsidRDefault="00405CF6" w:rsidP="00405CF6">
      <w:pPr>
        <w:rPr>
          <w:b/>
          <w:i/>
        </w:rPr>
      </w:pPr>
      <w:r>
        <w:rPr>
          <w:b/>
          <w:i/>
        </w:rPr>
        <w:t xml:space="preserve">… </w:t>
      </w:r>
      <w:r w:rsidR="00B837B9" w:rsidRPr="00405CF6">
        <w:rPr>
          <w:b/>
          <w:i/>
        </w:rPr>
        <w:t xml:space="preserve">Tell the customer </w:t>
      </w:r>
      <w:r w:rsidR="00074CEC" w:rsidRPr="00405CF6">
        <w:rPr>
          <w:b/>
          <w:i/>
        </w:rPr>
        <w:t xml:space="preserve">you have enough information and that you will </w:t>
      </w:r>
      <w:r w:rsidR="00FB0EE4">
        <w:rPr>
          <w:b/>
          <w:i/>
        </w:rPr>
        <w:t>email</w:t>
      </w:r>
      <w:r w:rsidR="00074CEC" w:rsidRPr="00405CF6">
        <w:rPr>
          <w:b/>
          <w:i/>
        </w:rPr>
        <w:t xml:space="preserve"> them a</w:t>
      </w:r>
      <w:r w:rsidR="009C4467">
        <w:rPr>
          <w:b/>
          <w:i/>
        </w:rPr>
        <w:t xml:space="preserve">n estimate </w:t>
      </w:r>
      <w:r w:rsidRPr="00405CF6">
        <w:rPr>
          <w:b/>
          <w:i/>
        </w:rPr>
        <w:t>shortly</w:t>
      </w:r>
      <w:r w:rsidR="0002344E">
        <w:rPr>
          <w:b/>
          <w:i/>
        </w:rPr>
        <w:t xml:space="preserve">. </w:t>
      </w:r>
    </w:p>
    <w:p w14:paraId="7C226A2E" w14:textId="4ABDBC6A" w:rsidR="009A12A4" w:rsidRDefault="00DB60B0" w:rsidP="00405CF6">
      <w:pPr>
        <w:rPr>
          <w:b/>
          <w:i/>
        </w:rPr>
      </w:pPr>
      <w:r>
        <w:rPr>
          <w:b/>
          <w:i/>
        </w:rPr>
        <w:t xml:space="preserve">… </w:t>
      </w:r>
      <w:r w:rsidR="0002344E">
        <w:rPr>
          <w:b/>
          <w:i/>
        </w:rPr>
        <w:t>Advise that upon acceptance, we will send them a</w:t>
      </w:r>
      <w:r>
        <w:rPr>
          <w:b/>
          <w:i/>
        </w:rPr>
        <w:t xml:space="preserve"> deposit</w:t>
      </w:r>
      <w:r w:rsidR="0002344E">
        <w:rPr>
          <w:b/>
          <w:i/>
        </w:rPr>
        <w:t xml:space="preserve"> invoice for $172.50 including GST and this covers our glaziers time </w:t>
      </w:r>
      <w:r w:rsidR="00650384">
        <w:rPr>
          <w:b/>
          <w:i/>
        </w:rPr>
        <w:t>to travel to their site, perform a site measure, identify the required materials and if the</w:t>
      </w:r>
      <w:r w:rsidR="00FB0EE4">
        <w:rPr>
          <w:b/>
          <w:i/>
        </w:rPr>
        <w:t>y</w:t>
      </w:r>
      <w:r w:rsidR="00650384">
        <w:rPr>
          <w:b/>
          <w:i/>
        </w:rPr>
        <w:t xml:space="preserve"> can reglaze, they </w:t>
      </w:r>
      <w:r w:rsidR="00FB0EE4">
        <w:rPr>
          <w:b/>
          <w:i/>
        </w:rPr>
        <w:t>will,</w:t>
      </w:r>
      <w:r w:rsidR="00650384">
        <w:rPr>
          <w:b/>
          <w:i/>
        </w:rPr>
        <w:t xml:space="preserve"> or we may have to order in their glass</w:t>
      </w:r>
      <w:r>
        <w:rPr>
          <w:b/>
          <w:i/>
        </w:rPr>
        <w:t xml:space="preserve"> in</w:t>
      </w:r>
      <w:r w:rsidR="009A12A4">
        <w:rPr>
          <w:b/>
          <w:i/>
        </w:rPr>
        <w:t xml:space="preserve">. </w:t>
      </w:r>
      <w:r w:rsidR="000667C3">
        <w:rPr>
          <w:b/>
          <w:i/>
        </w:rPr>
        <w:t>Once</w:t>
      </w:r>
      <w:r>
        <w:rPr>
          <w:b/>
          <w:i/>
        </w:rPr>
        <w:t xml:space="preserve"> the glass arrives from the manufacturer</w:t>
      </w:r>
      <w:r w:rsidR="000667C3">
        <w:rPr>
          <w:b/>
          <w:i/>
        </w:rPr>
        <w:t>, our glazier will return to site, to reglaze.</w:t>
      </w:r>
    </w:p>
    <w:p w14:paraId="36125784" w14:textId="39A8B7C7" w:rsidR="0062600F" w:rsidRDefault="009C4467" w:rsidP="0062600F">
      <w:pPr>
        <w:rPr>
          <w:b/>
          <w:sz w:val="28"/>
        </w:rPr>
      </w:pPr>
      <w:r>
        <w:rPr>
          <w:b/>
          <w:i/>
        </w:rPr>
        <w:t xml:space="preserve">… </w:t>
      </w:r>
      <w:r w:rsidR="00CC55DA">
        <w:rPr>
          <w:b/>
          <w:i/>
        </w:rPr>
        <w:t>After the site measure, we will revise the quote to reflect any changes made on sit</w:t>
      </w:r>
      <w:r w:rsidR="00F64A4D">
        <w:rPr>
          <w:b/>
          <w:i/>
        </w:rPr>
        <w:t>e and</w:t>
      </w:r>
      <w:r w:rsidR="00CC55DA">
        <w:rPr>
          <w:b/>
          <w:i/>
        </w:rPr>
        <w:t xml:space="preserve"> 50% of the balance will be required for us to be able to order the materials in.</w:t>
      </w:r>
      <w:r w:rsidR="00F64A4D">
        <w:rPr>
          <w:b/>
          <w:i/>
        </w:rPr>
        <w:t xml:space="preserve"> The remaining balance will be invoiced on completion.</w:t>
      </w:r>
    </w:p>
    <w:p w14:paraId="3D348727" w14:textId="77777777" w:rsidR="000667C3" w:rsidRDefault="000667C3" w:rsidP="0062600F">
      <w:pPr>
        <w:rPr>
          <w:b/>
          <w:sz w:val="28"/>
        </w:rPr>
      </w:pPr>
    </w:p>
    <w:p w14:paraId="3B80410C" w14:textId="77777777" w:rsidR="00E23C1B" w:rsidRDefault="00E23C1B" w:rsidP="0062600F">
      <w:pPr>
        <w:rPr>
          <w:b/>
          <w:sz w:val="28"/>
        </w:rPr>
      </w:pPr>
    </w:p>
    <w:p w14:paraId="5035D528" w14:textId="7E62F9B4" w:rsidR="0062600F" w:rsidRDefault="0062600F" w:rsidP="0062600F">
      <w:pPr>
        <w:rPr>
          <w:b/>
          <w:sz w:val="28"/>
        </w:rPr>
      </w:pPr>
      <w:r>
        <w:rPr>
          <w:b/>
          <w:sz w:val="28"/>
        </w:rPr>
        <w:t xml:space="preserve">Close…  </w:t>
      </w:r>
    </w:p>
    <w:p w14:paraId="3C3F4B81" w14:textId="77777777" w:rsidR="0062600F" w:rsidRDefault="0062600F" w:rsidP="0062600F">
      <w:pPr>
        <w:rPr>
          <w:b/>
          <w:i/>
        </w:rPr>
      </w:pPr>
      <w:r>
        <w:rPr>
          <w:b/>
          <w:i/>
        </w:rPr>
        <w:t>Is there anything else we can help you with?</w:t>
      </w:r>
    </w:p>
    <w:p w14:paraId="634063E3" w14:textId="77777777" w:rsidR="0062600F" w:rsidRDefault="0062600F" w:rsidP="0062600F">
      <w:pPr>
        <w:rPr>
          <w:b/>
          <w:i/>
        </w:rPr>
      </w:pPr>
      <w:r>
        <w:rPr>
          <w:b/>
          <w:i/>
        </w:rPr>
        <w:t>Have a great day</w:t>
      </w:r>
      <w:r>
        <w:rPr>
          <w:b/>
          <w:i/>
        </w:rPr>
        <w:sym w:font="Wingdings" w:char="F04A"/>
      </w:r>
    </w:p>
    <w:p w14:paraId="39D68588" w14:textId="77777777" w:rsidR="00352CD8" w:rsidRDefault="00352CD8" w:rsidP="00E36F7C">
      <w:pPr>
        <w:rPr>
          <w:b/>
          <w:bCs/>
          <w:i/>
          <w:iCs/>
        </w:rPr>
      </w:pPr>
    </w:p>
    <w:p w14:paraId="35F5FE79" w14:textId="52EE0461" w:rsidR="00F9482B" w:rsidRDefault="00553172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>… Upon Acceptance</w:t>
      </w:r>
      <w:r w:rsidR="000667C3">
        <w:rPr>
          <w:b/>
          <w:bCs/>
          <w:i/>
          <w:iCs/>
        </w:rPr>
        <w:t xml:space="preserve"> of the quote</w:t>
      </w:r>
      <w:r w:rsidR="00F9482B">
        <w:rPr>
          <w:b/>
          <w:bCs/>
          <w:i/>
          <w:iCs/>
        </w:rPr>
        <w:t>:</w:t>
      </w:r>
    </w:p>
    <w:p w14:paraId="55430B0B" w14:textId="20413FF7" w:rsidR="009E29F5" w:rsidRDefault="00FB0EE4" w:rsidP="00FB0EE4">
      <w:pPr>
        <w:rPr>
          <w:i/>
          <w:iCs/>
        </w:rPr>
      </w:pPr>
      <w:r>
        <w:rPr>
          <w:i/>
          <w:iCs/>
        </w:rPr>
        <w:t xml:space="preserve">Send </w:t>
      </w:r>
      <w:r w:rsidR="00D1577E">
        <w:rPr>
          <w:i/>
          <w:iCs/>
        </w:rPr>
        <w:t xml:space="preserve">the customer an invoice for the service fee only. Move job to </w:t>
      </w:r>
      <w:r w:rsidR="00DD3AFE">
        <w:rPr>
          <w:i/>
          <w:iCs/>
        </w:rPr>
        <w:t>“</w:t>
      </w:r>
      <w:r w:rsidR="00D1577E">
        <w:rPr>
          <w:i/>
          <w:iCs/>
        </w:rPr>
        <w:t>awaiting deposit</w:t>
      </w:r>
      <w:r w:rsidR="00DD3AFE">
        <w:rPr>
          <w:i/>
          <w:iCs/>
        </w:rPr>
        <w:t>”</w:t>
      </w:r>
      <w:r w:rsidR="00D1577E">
        <w:rPr>
          <w:i/>
          <w:iCs/>
        </w:rPr>
        <w:t>.</w:t>
      </w:r>
    </w:p>
    <w:p w14:paraId="741265D3" w14:textId="275C02BE" w:rsidR="00D1577E" w:rsidRDefault="00D1577E" w:rsidP="00FB0EE4">
      <w:pPr>
        <w:rPr>
          <w:b/>
          <w:bCs/>
          <w:i/>
          <w:iCs/>
        </w:rPr>
      </w:pPr>
      <w:r>
        <w:rPr>
          <w:b/>
          <w:bCs/>
          <w:i/>
          <w:iCs/>
        </w:rPr>
        <w:t>… Deposit Paid</w:t>
      </w:r>
    </w:p>
    <w:p w14:paraId="6A00DAE6" w14:textId="36F297F7" w:rsidR="00D1577E" w:rsidRDefault="00390847" w:rsidP="00FB0EE4">
      <w:pPr>
        <w:rPr>
          <w:i/>
          <w:iCs/>
        </w:rPr>
      </w:pPr>
      <w:r>
        <w:rPr>
          <w:i/>
          <w:iCs/>
        </w:rPr>
        <w:t xml:space="preserve">Call the customer to schedule in </w:t>
      </w:r>
      <w:r w:rsidR="00ED7D56">
        <w:rPr>
          <w:i/>
          <w:iCs/>
        </w:rPr>
        <w:t>the site measure</w:t>
      </w:r>
      <w:r>
        <w:rPr>
          <w:i/>
          <w:iCs/>
        </w:rPr>
        <w:t>.</w:t>
      </w:r>
    </w:p>
    <w:p w14:paraId="599E3C60" w14:textId="3F710AA5" w:rsidR="006A44A0" w:rsidRDefault="006A44A0" w:rsidP="00FB0EE4">
      <w:pPr>
        <w:rPr>
          <w:b/>
          <w:bCs/>
          <w:i/>
          <w:iCs/>
        </w:rPr>
      </w:pPr>
      <w:r>
        <w:rPr>
          <w:i/>
          <w:iCs/>
        </w:rPr>
        <w:t>.</w:t>
      </w:r>
      <w:r>
        <w:rPr>
          <w:b/>
          <w:bCs/>
          <w:i/>
          <w:iCs/>
        </w:rPr>
        <w:t>.. Booking confirmed</w:t>
      </w:r>
    </w:p>
    <w:p w14:paraId="7734C8E0" w14:textId="5CBFBCBB" w:rsidR="006A44A0" w:rsidRDefault="006A44A0" w:rsidP="00FB0EE4">
      <w:pPr>
        <w:rPr>
          <w:i/>
          <w:iCs/>
        </w:rPr>
      </w:pPr>
      <w:r>
        <w:rPr>
          <w:i/>
          <w:iCs/>
        </w:rPr>
        <w:t xml:space="preserve">Send </w:t>
      </w:r>
      <w:r w:rsidR="005551C9">
        <w:rPr>
          <w:i/>
          <w:iCs/>
        </w:rPr>
        <w:t xml:space="preserve">the </w:t>
      </w:r>
      <w:r>
        <w:rPr>
          <w:i/>
          <w:iCs/>
        </w:rPr>
        <w:t>customer a reminder to confirm their booking.</w:t>
      </w:r>
    </w:p>
    <w:p w14:paraId="11CE38FD" w14:textId="453F7CF4" w:rsidR="005551C9" w:rsidRDefault="007238F9" w:rsidP="00FB0EE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… </w:t>
      </w:r>
      <w:r w:rsidR="006A44A0" w:rsidRPr="005551C9">
        <w:rPr>
          <w:b/>
          <w:bCs/>
          <w:i/>
          <w:iCs/>
        </w:rPr>
        <w:t xml:space="preserve">Post glaziers </w:t>
      </w:r>
      <w:r w:rsidR="00E23C1B">
        <w:rPr>
          <w:b/>
          <w:bCs/>
          <w:i/>
          <w:iCs/>
        </w:rPr>
        <w:t>site measure</w:t>
      </w:r>
      <w:r w:rsidR="005551C9" w:rsidRPr="005551C9">
        <w:rPr>
          <w:b/>
          <w:bCs/>
          <w:i/>
          <w:iCs/>
        </w:rPr>
        <w:t>:</w:t>
      </w:r>
    </w:p>
    <w:p w14:paraId="2E6E5CDD" w14:textId="52C70A42" w:rsidR="005551C9" w:rsidRDefault="009E08B5" w:rsidP="00FB0EE4">
      <w:pPr>
        <w:rPr>
          <w:i/>
          <w:iCs/>
        </w:rPr>
      </w:pPr>
      <w:r>
        <w:rPr>
          <w:i/>
          <w:iCs/>
        </w:rPr>
        <w:t>Draw shower design in Smart Glazier</w:t>
      </w:r>
      <w:r w:rsidR="00251E8D">
        <w:rPr>
          <w:i/>
          <w:iCs/>
        </w:rPr>
        <w:t xml:space="preserve"> and save 3D photo in notes on job card</w:t>
      </w:r>
    </w:p>
    <w:p w14:paraId="56A9B0C8" w14:textId="6C59E9B2" w:rsidR="009E08B5" w:rsidRDefault="009E08B5" w:rsidP="00FB0EE4">
      <w:pPr>
        <w:rPr>
          <w:i/>
          <w:iCs/>
        </w:rPr>
      </w:pPr>
      <w:r>
        <w:rPr>
          <w:i/>
          <w:iCs/>
        </w:rPr>
        <w:t>Revise quote to reflect any changes made on site</w:t>
      </w:r>
      <w:r w:rsidR="007238F9">
        <w:rPr>
          <w:i/>
          <w:iCs/>
        </w:rPr>
        <w:t xml:space="preserve"> and send to customer.</w:t>
      </w:r>
    </w:p>
    <w:p w14:paraId="5D1DE097" w14:textId="738D1F7D" w:rsidR="00DD3AFE" w:rsidRDefault="00DD3AFE" w:rsidP="00DD3AFE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… Upon Acceptance of the </w:t>
      </w:r>
      <w:r>
        <w:rPr>
          <w:b/>
          <w:bCs/>
          <w:i/>
          <w:iCs/>
        </w:rPr>
        <w:t xml:space="preserve">revised </w:t>
      </w:r>
      <w:r>
        <w:rPr>
          <w:b/>
          <w:bCs/>
          <w:i/>
          <w:iCs/>
        </w:rPr>
        <w:t>quote:</w:t>
      </w:r>
    </w:p>
    <w:p w14:paraId="5E3DDE11" w14:textId="645C0A88" w:rsidR="00DD3AFE" w:rsidRDefault="00DD3AFE" w:rsidP="00DD3AFE">
      <w:pPr>
        <w:rPr>
          <w:i/>
          <w:iCs/>
        </w:rPr>
      </w:pPr>
      <w:r>
        <w:rPr>
          <w:i/>
          <w:iCs/>
        </w:rPr>
        <w:t xml:space="preserve">Send the customer an invoice for </w:t>
      </w:r>
      <w:r>
        <w:rPr>
          <w:i/>
          <w:iCs/>
        </w:rPr>
        <w:t>50%</w:t>
      </w:r>
      <w:r>
        <w:rPr>
          <w:i/>
          <w:iCs/>
        </w:rPr>
        <w:t xml:space="preserve">. Move job to </w:t>
      </w:r>
      <w:r>
        <w:rPr>
          <w:i/>
          <w:iCs/>
        </w:rPr>
        <w:t xml:space="preserve">“revised quote </w:t>
      </w:r>
      <w:r>
        <w:rPr>
          <w:i/>
          <w:iCs/>
        </w:rPr>
        <w:t>awaiting deposit</w:t>
      </w:r>
      <w:r>
        <w:rPr>
          <w:i/>
          <w:iCs/>
        </w:rPr>
        <w:t>”</w:t>
      </w:r>
      <w:r>
        <w:rPr>
          <w:i/>
          <w:iCs/>
        </w:rPr>
        <w:t>.</w:t>
      </w:r>
    </w:p>
    <w:p w14:paraId="6148B151" w14:textId="77777777" w:rsidR="00BC63AB" w:rsidRDefault="00BC63AB" w:rsidP="00BC63AB">
      <w:pPr>
        <w:rPr>
          <w:b/>
          <w:bCs/>
          <w:i/>
          <w:iCs/>
        </w:rPr>
      </w:pPr>
      <w:r>
        <w:rPr>
          <w:b/>
          <w:bCs/>
          <w:i/>
          <w:iCs/>
        </w:rPr>
        <w:t>… Deposit Paid</w:t>
      </w:r>
    </w:p>
    <w:p w14:paraId="6B42F6F8" w14:textId="52915079" w:rsidR="005551C9" w:rsidRDefault="00BC63AB" w:rsidP="00FB0EE4">
      <w:pPr>
        <w:rPr>
          <w:i/>
          <w:iCs/>
        </w:rPr>
      </w:pPr>
      <w:r>
        <w:rPr>
          <w:i/>
          <w:iCs/>
        </w:rPr>
        <w:t>O</w:t>
      </w:r>
      <w:r w:rsidR="005551C9">
        <w:rPr>
          <w:i/>
          <w:iCs/>
        </w:rPr>
        <w:t>rder the materials in</w:t>
      </w:r>
      <w:r w:rsidR="00073900">
        <w:rPr>
          <w:i/>
          <w:iCs/>
        </w:rPr>
        <w:t xml:space="preserve"> and advise </w:t>
      </w:r>
      <w:r w:rsidR="00B81C01">
        <w:rPr>
          <w:i/>
          <w:iCs/>
        </w:rPr>
        <w:t xml:space="preserve">customer their order has been placed via </w:t>
      </w:r>
      <w:r w:rsidR="00073900">
        <w:rPr>
          <w:i/>
          <w:iCs/>
        </w:rPr>
        <w:t xml:space="preserve">the </w:t>
      </w:r>
      <w:r>
        <w:rPr>
          <w:i/>
          <w:iCs/>
        </w:rPr>
        <w:t>“</w:t>
      </w:r>
      <w:r w:rsidR="00B81C01">
        <w:rPr>
          <w:i/>
          <w:iCs/>
        </w:rPr>
        <w:t>email template</w:t>
      </w:r>
      <w:r>
        <w:rPr>
          <w:i/>
          <w:iCs/>
        </w:rPr>
        <w:t>”.</w:t>
      </w:r>
    </w:p>
    <w:p w14:paraId="0CA40BE9" w14:textId="31D89217" w:rsidR="00B81C01" w:rsidRDefault="00BC63AB" w:rsidP="00FB0EE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… </w:t>
      </w:r>
      <w:r w:rsidR="00B81C01">
        <w:rPr>
          <w:b/>
          <w:bCs/>
          <w:i/>
          <w:iCs/>
        </w:rPr>
        <w:t>Materials arrive</w:t>
      </w:r>
    </w:p>
    <w:p w14:paraId="3ED3E3CA" w14:textId="4E881CAB" w:rsidR="00B81C01" w:rsidRPr="00B81C01" w:rsidRDefault="00B81C01" w:rsidP="00FB0EE4">
      <w:pPr>
        <w:rPr>
          <w:i/>
          <w:iCs/>
        </w:rPr>
      </w:pPr>
      <w:r>
        <w:rPr>
          <w:i/>
          <w:iCs/>
        </w:rPr>
        <w:t xml:space="preserve">Call the customer to schedule in the </w:t>
      </w:r>
      <w:r w:rsidR="00BC63AB">
        <w:rPr>
          <w:i/>
          <w:iCs/>
        </w:rPr>
        <w:t>shower installation</w:t>
      </w:r>
    </w:p>
    <w:p w14:paraId="1D633DFB" w14:textId="77777777" w:rsidR="005551C9" w:rsidRPr="006A44A0" w:rsidRDefault="005551C9" w:rsidP="00FB0EE4">
      <w:pPr>
        <w:rPr>
          <w:i/>
          <w:iCs/>
        </w:rPr>
      </w:pPr>
    </w:p>
    <w:p w14:paraId="0A5ED88D" w14:textId="1AE03BDC" w:rsidR="00EE1366" w:rsidRDefault="00EE1366" w:rsidP="00EE1366">
      <w:pPr>
        <w:rPr>
          <w:b/>
          <w:sz w:val="28"/>
        </w:rPr>
      </w:pPr>
      <w:r>
        <w:rPr>
          <w:b/>
          <w:sz w:val="28"/>
        </w:rPr>
        <w:t xml:space="preserve">Post sale…  </w:t>
      </w:r>
    </w:p>
    <w:p w14:paraId="2FB2198F" w14:textId="1E11D226" w:rsidR="009E29F5" w:rsidRDefault="009E29F5">
      <w:pPr>
        <w:rPr>
          <w:b/>
          <w:i/>
        </w:rPr>
      </w:pPr>
      <w:r>
        <w:rPr>
          <w:b/>
          <w:i/>
        </w:rPr>
        <w:t xml:space="preserve">Send </w:t>
      </w:r>
      <w:r w:rsidR="00073900">
        <w:rPr>
          <w:b/>
          <w:i/>
        </w:rPr>
        <w:t xml:space="preserve">final </w:t>
      </w:r>
      <w:r>
        <w:rPr>
          <w:b/>
          <w:i/>
        </w:rPr>
        <w:t xml:space="preserve">invoice to </w:t>
      </w:r>
      <w:r w:rsidR="0061006C">
        <w:rPr>
          <w:b/>
          <w:i/>
        </w:rPr>
        <w:t>customer</w:t>
      </w:r>
      <w:r w:rsidR="00073900">
        <w:rPr>
          <w:b/>
          <w:i/>
        </w:rPr>
        <w:t>.</w:t>
      </w:r>
    </w:p>
    <w:p w14:paraId="55FE19A9" w14:textId="156EE10E" w:rsidR="0093335B" w:rsidRDefault="00073900">
      <w:r>
        <w:rPr>
          <w:b/>
          <w:i/>
        </w:rPr>
        <w:t>2 days later, s</w:t>
      </w:r>
      <w:r w:rsidR="00EE1366">
        <w:rPr>
          <w:b/>
          <w:i/>
        </w:rPr>
        <w:t>end customer</w:t>
      </w:r>
      <w:r w:rsidR="0061006C">
        <w:rPr>
          <w:b/>
          <w:i/>
        </w:rPr>
        <w:t xml:space="preserve"> the</w:t>
      </w:r>
      <w:r w:rsidR="00EE1366">
        <w:rPr>
          <w:b/>
          <w:i/>
        </w:rPr>
        <w:t xml:space="preserve"> “review email template” from Tradify</w:t>
      </w:r>
    </w:p>
    <w:sectPr w:rsidR="00933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2E6"/>
    <w:multiLevelType w:val="hybridMultilevel"/>
    <w:tmpl w:val="33AEE12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DA2"/>
    <w:multiLevelType w:val="hybridMultilevel"/>
    <w:tmpl w:val="6EF2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5909"/>
    <w:multiLevelType w:val="hybridMultilevel"/>
    <w:tmpl w:val="9238FA14"/>
    <w:lvl w:ilvl="0" w:tplc="A3F6BE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FEB"/>
    <w:multiLevelType w:val="hybridMultilevel"/>
    <w:tmpl w:val="4CC45C1C"/>
    <w:lvl w:ilvl="0" w:tplc="381E230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AB7808"/>
    <w:multiLevelType w:val="multilevel"/>
    <w:tmpl w:val="2B08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7271F"/>
    <w:multiLevelType w:val="hybridMultilevel"/>
    <w:tmpl w:val="197CFEA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D4616"/>
    <w:multiLevelType w:val="hybridMultilevel"/>
    <w:tmpl w:val="C5889BA8"/>
    <w:lvl w:ilvl="0" w:tplc="4A4233E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BE1DD5"/>
    <w:multiLevelType w:val="hybridMultilevel"/>
    <w:tmpl w:val="4BA0D13A"/>
    <w:lvl w:ilvl="0" w:tplc="111499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F52B0"/>
    <w:multiLevelType w:val="hybridMultilevel"/>
    <w:tmpl w:val="9220541E"/>
    <w:lvl w:ilvl="0" w:tplc="D4CAF41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1437DA"/>
    <w:multiLevelType w:val="hybridMultilevel"/>
    <w:tmpl w:val="B33A4BA0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B0FCF"/>
    <w:multiLevelType w:val="hybridMultilevel"/>
    <w:tmpl w:val="4168C37E"/>
    <w:lvl w:ilvl="0" w:tplc="F46436B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819202">
    <w:abstractNumId w:val="9"/>
  </w:num>
  <w:num w:numId="2" w16cid:durableId="1963730277">
    <w:abstractNumId w:val="5"/>
  </w:num>
  <w:num w:numId="3" w16cid:durableId="889342428">
    <w:abstractNumId w:val="0"/>
  </w:num>
  <w:num w:numId="4" w16cid:durableId="876502369">
    <w:abstractNumId w:val="1"/>
  </w:num>
  <w:num w:numId="5" w16cid:durableId="1163198708">
    <w:abstractNumId w:val="2"/>
  </w:num>
  <w:num w:numId="6" w16cid:durableId="465657841">
    <w:abstractNumId w:val="10"/>
  </w:num>
  <w:num w:numId="7" w16cid:durableId="1429807997">
    <w:abstractNumId w:val="6"/>
  </w:num>
  <w:num w:numId="8" w16cid:durableId="1398046664">
    <w:abstractNumId w:val="8"/>
  </w:num>
  <w:num w:numId="9" w16cid:durableId="1298145989">
    <w:abstractNumId w:val="3"/>
  </w:num>
  <w:num w:numId="10" w16cid:durableId="1659071441">
    <w:abstractNumId w:val="4"/>
  </w:num>
  <w:num w:numId="11" w16cid:durableId="236088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3"/>
    <w:rsid w:val="000165F3"/>
    <w:rsid w:val="0002344E"/>
    <w:rsid w:val="000257E1"/>
    <w:rsid w:val="00030DCF"/>
    <w:rsid w:val="00041626"/>
    <w:rsid w:val="000418D5"/>
    <w:rsid w:val="000509F0"/>
    <w:rsid w:val="000529F7"/>
    <w:rsid w:val="000667C3"/>
    <w:rsid w:val="00067E0B"/>
    <w:rsid w:val="00073900"/>
    <w:rsid w:val="00074CEC"/>
    <w:rsid w:val="000A7F53"/>
    <w:rsid w:val="000E085F"/>
    <w:rsid w:val="000E1D01"/>
    <w:rsid w:val="000E4986"/>
    <w:rsid w:val="000E61E8"/>
    <w:rsid w:val="000F7555"/>
    <w:rsid w:val="0010287C"/>
    <w:rsid w:val="001067AD"/>
    <w:rsid w:val="00121DCF"/>
    <w:rsid w:val="00130BE3"/>
    <w:rsid w:val="00131B93"/>
    <w:rsid w:val="00147143"/>
    <w:rsid w:val="00174D8E"/>
    <w:rsid w:val="001A624A"/>
    <w:rsid w:val="001D44DD"/>
    <w:rsid w:val="001E06E9"/>
    <w:rsid w:val="001E2BD1"/>
    <w:rsid w:val="00212BE1"/>
    <w:rsid w:val="0024433D"/>
    <w:rsid w:val="00251E8D"/>
    <w:rsid w:val="002D4288"/>
    <w:rsid w:val="002E6C1B"/>
    <w:rsid w:val="002F3197"/>
    <w:rsid w:val="0030442E"/>
    <w:rsid w:val="00312305"/>
    <w:rsid w:val="00333B38"/>
    <w:rsid w:val="00352CD8"/>
    <w:rsid w:val="0038544A"/>
    <w:rsid w:val="00390847"/>
    <w:rsid w:val="003961DA"/>
    <w:rsid w:val="003D71CB"/>
    <w:rsid w:val="003E4C3E"/>
    <w:rsid w:val="003F521D"/>
    <w:rsid w:val="00400AC3"/>
    <w:rsid w:val="00405CF6"/>
    <w:rsid w:val="00407F74"/>
    <w:rsid w:val="00411425"/>
    <w:rsid w:val="004139D2"/>
    <w:rsid w:val="0041605B"/>
    <w:rsid w:val="00423585"/>
    <w:rsid w:val="004239AA"/>
    <w:rsid w:val="00451183"/>
    <w:rsid w:val="00455E63"/>
    <w:rsid w:val="004B3CEE"/>
    <w:rsid w:val="00507161"/>
    <w:rsid w:val="00532030"/>
    <w:rsid w:val="00534DC5"/>
    <w:rsid w:val="00553172"/>
    <w:rsid w:val="005551C9"/>
    <w:rsid w:val="00565796"/>
    <w:rsid w:val="0060471C"/>
    <w:rsid w:val="0061006C"/>
    <w:rsid w:val="00614776"/>
    <w:rsid w:val="0062600F"/>
    <w:rsid w:val="006379C1"/>
    <w:rsid w:val="00650384"/>
    <w:rsid w:val="006A44A0"/>
    <w:rsid w:val="006F2875"/>
    <w:rsid w:val="006F60F5"/>
    <w:rsid w:val="0072126E"/>
    <w:rsid w:val="007238F9"/>
    <w:rsid w:val="00746C8D"/>
    <w:rsid w:val="0075175B"/>
    <w:rsid w:val="00760D35"/>
    <w:rsid w:val="007A5049"/>
    <w:rsid w:val="007D74EE"/>
    <w:rsid w:val="00805E4C"/>
    <w:rsid w:val="0080740F"/>
    <w:rsid w:val="0081411A"/>
    <w:rsid w:val="00833A53"/>
    <w:rsid w:val="008627B2"/>
    <w:rsid w:val="008725E3"/>
    <w:rsid w:val="00891B63"/>
    <w:rsid w:val="008A165D"/>
    <w:rsid w:val="008F16C6"/>
    <w:rsid w:val="0093335B"/>
    <w:rsid w:val="00941A8D"/>
    <w:rsid w:val="00942740"/>
    <w:rsid w:val="0094448F"/>
    <w:rsid w:val="009626C5"/>
    <w:rsid w:val="00973A81"/>
    <w:rsid w:val="009A12A4"/>
    <w:rsid w:val="009A2CEF"/>
    <w:rsid w:val="009C4467"/>
    <w:rsid w:val="009D0D68"/>
    <w:rsid w:val="009E08B5"/>
    <w:rsid w:val="009E25A8"/>
    <w:rsid w:val="009E29F5"/>
    <w:rsid w:val="009E330C"/>
    <w:rsid w:val="00A02E58"/>
    <w:rsid w:val="00A46633"/>
    <w:rsid w:val="00A541AD"/>
    <w:rsid w:val="00A702C6"/>
    <w:rsid w:val="00AB718B"/>
    <w:rsid w:val="00AC4977"/>
    <w:rsid w:val="00AD4C08"/>
    <w:rsid w:val="00AF6BDA"/>
    <w:rsid w:val="00B1094E"/>
    <w:rsid w:val="00B161E2"/>
    <w:rsid w:val="00B203D1"/>
    <w:rsid w:val="00B6290F"/>
    <w:rsid w:val="00B81C01"/>
    <w:rsid w:val="00B837B9"/>
    <w:rsid w:val="00B952D4"/>
    <w:rsid w:val="00BC63AB"/>
    <w:rsid w:val="00BD55B2"/>
    <w:rsid w:val="00BE443D"/>
    <w:rsid w:val="00C84577"/>
    <w:rsid w:val="00C87750"/>
    <w:rsid w:val="00C97C7C"/>
    <w:rsid w:val="00CA0FF8"/>
    <w:rsid w:val="00CA4DB8"/>
    <w:rsid w:val="00CC0967"/>
    <w:rsid w:val="00CC0C01"/>
    <w:rsid w:val="00CC13E7"/>
    <w:rsid w:val="00CC1F57"/>
    <w:rsid w:val="00CC55DA"/>
    <w:rsid w:val="00CE7A47"/>
    <w:rsid w:val="00D13468"/>
    <w:rsid w:val="00D1577E"/>
    <w:rsid w:val="00D21BEA"/>
    <w:rsid w:val="00D32572"/>
    <w:rsid w:val="00D32C03"/>
    <w:rsid w:val="00D430BC"/>
    <w:rsid w:val="00D50D87"/>
    <w:rsid w:val="00D74346"/>
    <w:rsid w:val="00DB60B0"/>
    <w:rsid w:val="00DD0730"/>
    <w:rsid w:val="00DD3AFE"/>
    <w:rsid w:val="00E03649"/>
    <w:rsid w:val="00E049D7"/>
    <w:rsid w:val="00E23C1B"/>
    <w:rsid w:val="00E36F7C"/>
    <w:rsid w:val="00E549A3"/>
    <w:rsid w:val="00E70C5B"/>
    <w:rsid w:val="00E74EA3"/>
    <w:rsid w:val="00E853DF"/>
    <w:rsid w:val="00EB01F8"/>
    <w:rsid w:val="00EC0B2F"/>
    <w:rsid w:val="00ED7D56"/>
    <w:rsid w:val="00EE1366"/>
    <w:rsid w:val="00F64A4D"/>
    <w:rsid w:val="00F918F4"/>
    <w:rsid w:val="00F9482B"/>
    <w:rsid w:val="00FA114A"/>
    <w:rsid w:val="00FA3542"/>
    <w:rsid w:val="00FA76EB"/>
    <w:rsid w:val="00FB0EE4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E58"/>
  <w15:chartTrackingRefBased/>
  <w15:docId w15:val="{C8A124B0-E63E-449E-A905-8657EDD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AB"/>
  </w:style>
  <w:style w:type="paragraph" w:styleId="Heading1">
    <w:name w:val="heading 1"/>
    <w:basedOn w:val="Normal"/>
    <w:next w:val="Normal"/>
    <w:link w:val="Heading1Char"/>
    <w:uiPriority w:val="9"/>
    <w:qFormat/>
    <w:rsid w:val="0013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B2F"/>
    <w:pPr>
      <w:spacing w:after="0" w:line="240" w:lineRule="auto"/>
    </w:pPr>
    <w:rPr>
      <w:kern w:val="0"/>
      <w:lang w:val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Barclay</dc:creator>
  <cp:keywords/>
  <dc:description/>
  <cp:lastModifiedBy>Sarah Barclay</cp:lastModifiedBy>
  <cp:revision>155</cp:revision>
  <dcterms:created xsi:type="dcterms:W3CDTF">2024-06-20T21:45:00Z</dcterms:created>
  <dcterms:modified xsi:type="dcterms:W3CDTF">2024-07-15T04:00:00Z</dcterms:modified>
</cp:coreProperties>
</file>